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2D7E" w14:textId="77777777" w:rsidR="001B0128" w:rsidRPr="00F12978" w:rsidRDefault="00D8465A" w:rsidP="00DC2953">
      <w:pPr>
        <w:pStyle w:val="Style33"/>
        <w:widowControl/>
        <w:ind w:firstLine="0"/>
        <w:jc w:val="both"/>
        <w:rPr>
          <w:rStyle w:val="FontStyle66"/>
          <w:sz w:val="20"/>
          <w:szCs w:val="20"/>
        </w:rPr>
      </w:pPr>
      <w:r w:rsidRPr="00F1297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F332B" wp14:editId="423ACB31">
                <wp:simplePos x="0" y="0"/>
                <wp:positionH relativeFrom="column">
                  <wp:posOffset>5191125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B0CB5" w14:textId="77777777" w:rsidR="00E137F7" w:rsidRDefault="00E137F7" w:rsidP="00E13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F332B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08.75pt;margin-top: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" fillcolor="white [3201]" strokeweight=".5pt">
                <v:textbox>
                  <w:txbxContent>
                    <w:p w14:paraId="71EB0CB5" w14:textId="77777777" w:rsidR="00E137F7" w:rsidRDefault="00E137F7" w:rsidP="00E137F7"/>
                  </w:txbxContent>
                </v:textbox>
              </v:shape>
            </w:pict>
          </mc:Fallback>
        </mc:AlternateContent>
      </w:r>
      <w:r w:rsidRPr="00F1297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1F715" wp14:editId="4EC0CA21">
                <wp:simplePos x="0" y="0"/>
                <wp:positionH relativeFrom="column">
                  <wp:posOffset>1718310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FA79A" w14:textId="77777777" w:rsidR="00E137F7" w:rsidRDefault="00E13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F715" id="Metin Kutusu 2" o:spid="_x0000_s1027" type="#_x0000_t202" style="position:absolute;left:0;text-align:left;margin-left:135.3pt;margin-top:1.0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" fillcolor="white [3201]" strokeweight=".5pt">
                <v:textbox>
                  <w:txbxContent>
                    <w:p w14:paraId="569FA79A" w14:textId="77777777" w:rsidR="00E137F7" w:rsidRDefault="00E137F7"/>
                  </w:txbxContent>
                </v:textbox>
              </v:shape>
            </w:pict>
          </mc:Fallback>
        </mc:AlternateContent>
      </w:r>
      <w:r w:rsidRPr="00F12978">
        <w:rPr>
          <w:rStyle w:val="FontStyle66"/>
          <w:sz w:val="20"/>
          <w:szCs w:val="20"/>
        </w:rPr>
        <w:t xml:space="preserve">                    </w:t>
      </w:r>
      <w:r w:rsidR="00167831" w:rsidRPr="00F12978">
        <w:rPr>
          <w:rStyle w:val="FontStyle66"/>
          <w:sz w:val="20"/>
          <w:szCs w:val="20"/>
        </w:rPr>
        <w:t>Yerinde Ziyaret                                                                      Uzaktan Denetim</w:t>
      </w:r>
      <w:r w:rsidR="00E137F7" w:rsidRPr="00F12978">
        <w:rPr>
          <w:rStyle w:val="FontStyle66"/>
          <w:sz w:val="20"/>
          <w:szCs w:val="20"/>
        </w:rPr>
        <w:t xml:space="preserve">      </w:t>
      </w:r>
    </w:p>
    <w:p w14:paraId="3C2AFE49" w14:textId="77777777" w:rsidR="00167831" w:rsidRPr="00F12978" w:rsidRDefault="00167831" w:rsidP="00DC2953">
      <w:pPr>
        <w:pStyle w:val="Style33"/>
        <w:widowControl/>
        <w:ind w:firstLine="0"/>
        <w:jc w:val="both"/>
        <w:rPr>
          <w:rStyle w:val="FontStyle66"/>
          <w:sz w:val="20"/>
          <w:szCs w:val="2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1B0128" w:rsidRPr="00F12978" w14:paraId="760B61B9" w14:textId="77777777" w:rsidTr="00CD3F72">
        <w:trPr>
          <w:trHeight w:val="283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586A033F" w14:textId="2F898388" w:rsidR="001B0128" w:rsidRPr="00F12978" w:rsidRDefault="00B67088" w:rsidP="00D11F8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 TEKNİKER</w:t>
            </w:r>
            <w:r w:rsidR="001B0128"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BİLGİLERİ</w:t>
            </w:r>
          </w:p>
        </w:tc>
      </w:tr>
      <w:tr w:rsidR="001B0128" w:rsidRPr="00F12978" w14:paraId="4D1333F9" w14:textId="77777777" w:rsidTr="00CD3F72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2DB0EE3E" w14:textId="77777777" w:rsidR="001B0128" w:rsidRPr="00F12978" w:rsidRDefault="001B0128" w:rsidP="00F12978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77B09A0F" w14:textId="77777777" w:rsidR="001B0128" w:rsidRPr="00F12978" w:rsidRDefault="001B0128" w:rsidP="00D11F8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0128" w:rsidRPr="00F12978" w14:paraId="59C73614" w14:textId="77777777" w:rsidTr="00CD3F72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74BDC17A" w14:textId="77777777" w:rsidR="001B0128" w:rsidRPr="00F12978" w:rsidRDefault="001B0128" w:rsidP="00F12978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2EB46659" w14:textId="77777777" w:rsidR="001B0128" w:rsidRPr="00F12978" w:rsidRDefault="001B0128" w:rsidP="00D11F8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0128" w:rsidRPr="00F12978" w14:paraId="29B5FC90" w14:textId="77777777" w:rsidTr="00CD3F72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4A727DA0" w14:textId="77777777" w:rsidR="001B0128" w:rsidRPr="00F12978" w:rsidRDefault="001B0128" w:rsidP="00F12978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Bölümü 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254A2D3B" w14:textId="77777777" w:rsidR="001B0128" w:rsidRPr="00F12978" w:rsidRDefault="001B0128" w:rsidP="00D11F8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0128" w:rsidRPr="00F12978" w14:paraId="42E6C9DC" w14:textId="77777777" w:rsidTr="00CD3F72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45A6E8C5" w14:textId="77777777" w:rsidR="001B0128" w:rsidRPr="00F12978" w:rsidRDefault="001B0128" w:rsidP="00F12978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2F3C99D8" w14:textId="77777777" w:rsidR="001B0128" w:rsidRPr="00F12978" w:rsidRDefault="001B0128" w:rsidP="00D11F8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0128" w:rsidRPr="00F12978" w14:paraId="497B8CD1" w14:textId="77777777" w:rsidTr="00CD3F72">
        <w:trPr>
          <w:trHeight w:val="283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2AE90BEF" w14:textId="10C7E440" w:rsidR="001B0128" w:rsidRPr="00612766" w:rsidRDefault="001B0128" w:rsidP="0061276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1B0128" w:rsidRPr="00F12978" w14:paraId="3B7DBDDB" w14:textId="77777777" w:rsidTr="00CD3F72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23D60239" w14:textId="77777777" w:rsidR="001B0128" w:rsidRPr="00F12978" w:rsidRDefault="001B0128" w:rsidP="00F12978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Unvanı-Adı Soyadı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64200571" w14:textId="77777777" w:rsidR="001B0128" w:rsidRPr="00F12978" w:rsidRDefault="001B0128" w:rsidP="00D11F86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0128" w:rsidRPr="00F12978" w14:paraId="4F324068" w14:textId="77777777" w:rsidTr="00CD3F72">
        <w:tc>
          <w:tcPr>
            <w:tcW w:w="9628" w:type="dxa"/>
            <w:gridSpan w:val="2"/>
            <w:shd w:val="clear" w:color="auto" w:fill="auto"/>
            <w:vAlign w:val="center"/>
          </w:tcPr>
          <w:p w14:paraId="61E9536C" w14:textId="77777777" w:rsidR="001B0128" w:rsidRPr="00F12978" w:rsidRDefault="001B0128" w:rsidP="00D11F8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İŞLETMEDE MESLEKİ EĞİTİM YAPILAN İŞLETME </w:t>
            </w:r>
          </w:p>
        </w:tc>
      </w:tr>
      <w:tr w:rsidR="001B0128" w:rsidRPr="00F12978" w14:paraId="6A5C502C" w14:textId="77777777" w:rsidTr="00CD3F72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55DDBE61" w14:textId="77777777" w:rsidR="001B0128" w:rsidRPr="00F12978" w:rsidRDefault="001B0128" w:rsidP="00F12978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İşletme Adı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6DD7EF5" w14:textId="77777777" w:rsidR="001B0128" w:rsidRPr="00F12978" w:rsidRDefault="001B0128" w:rsidP="00D11F86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0128" w:rsidRPr="00F12978" w14:paraId="1C53CBC6" w14:textId="77777777" w:rsidTr="00CD3F72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727C99A6" w14:textId="77777777" w:rsidR="001B0128" w:rsidRPr="00F12978" w:rsidRDefault="001B0128" w:rsidP="00F12978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Üretim ve Hizmet Alanı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11F6433" w14:textId="77777777" w:rsidR="001B0128" w:rsidRPr="00F12978" w:rsidRDefault="001B0128" w:rsidP="00D11F86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0128" w:rsidRPr="00F12978" w14:paraId="09683599" w14:textId="77777777" w:rsidTr="00CD3F72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55BD3D33" w14:textId="77777777" w:rsidR="001B0128" w:rsidRPr="00F12978" w:rsidRDefault="001B0128" w:rsidP="00F12978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İşletmede Mesleki Eğitimi Yapacağı Birim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57E1B84D" w14:textId="77777777" w:rsidR="001B0128" w:rsidRPr="00F12978" w:rsidRDefault="001B0128" w:rsidP="00D11F86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0128" w:rsidRPr="00F12978" w14:paraId="6EA2E5FB" w14:textId="77777777" w:rsidTr="00CD3F72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7DDCD6F7" w14:textId="77777777" w:rsidR="001B0128" w:rsidRPr="00F12978" w:rsidRDefault="001B0128" w:rsidP="00F12978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İşletmede Mesleki Eğitim Ziyaret Tarihi / Saati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1C2FBE44" w14:textId="77777777" w:rsidR="001B0128" w:rsidRPr="00F12978" w:rsidRDefault="001B0128" w:rsidP="00D11F86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…. / … / </w:t>
            </w:r>
            <w:proofErr w:type="gramStart"/>
            <w:r w:rsidRPr="00F12978">
              <w:rPr>
                <w:rFonts w:ascii="Times New Roman" w:hAnsi="Times New Roman" w:cs="Times New Roman"/>
                <w:bCs/>
                <w:sz w:val="20"/>
                <w:szCs w:val="20"/>
              </w:rPr>
              <w:t>20..</w:t>
            </w:r>
            <w:proofErr w:type="gramEnd"/>
            <w:r w:rsidRPr="00F129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… : …</w:t>
            </w:r>
          </w:p>
        </w:tc>
      </w:tr>
      <w:tr w:rsidR="001B0128" w:rsidRPr="00F12978" w14:paraId="798D3743" w14:textId="77777777" w:rsidTr="00CD3F72">
        <w:tc>
          <w:tcPr>
            <w:tcW w:w="9628" w:type="dxa"/>
            <w:gridSpan w:val="2"/>
            <w:shd w:val="clear" w:color="auto" w:fill="auto"/>
            <w:vAlign w:val="center"/>
          </w:tcPr>
          <w:p w14:paraId="7A5DBF9F" w14:textId="77777777" w:rsidR="001B0128" w:rsidRPr="00F12978" w:rsidRDefault="001B0128" w:rsidP="00D11F8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EĞİTİCİ PERSONELİN </w:t>
            </w:r>
          </w:p>
        </w:tc>
      </w:tr>
      <w:tr w:rsidR="001B0128" w:rsidRPr="00F12978" w14:paraId="65EFD0FF" w14:textId="77777777" w:rsidTr="00CD3F72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398DF2F6" w14:textId="77777777" w:rsidR="001B0128" w:rsidRPr="00F12978" w:rsidRDefault="001B0128" w:rsidP="00F12978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15AE9752" w14:textId="77777777" w:rsidR="001B0128" w:rsidRPr="00F12978" w:rsidRDefault="001B0128" w:rsidP="00D11F86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0128" w:rsidRPr="00F12978" w14:paraId="64F33142" w14:textId="77777777" w:rsidTr="00CD3F72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3C31A6EC" w14:textId="77777777" w:rsidR="001B0128" w:rsidRPr="00F12978" w:rsidRDefault="001B0128" w:rsidP="00F12978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Görev ve </w:t>
            </w:r>
            <w:proofErr w:type="spellStart"/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Ünvanı</w:t>
            </w:r>
            <w:proofErr w:type="spellEnd"/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57DD6EDE" w14:textId="77777777" w:rsidR="001B0128" w:rsidRPr="00F12978" w:rsidRDefault="001B0128" w:rsidP="00D11F86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0128" w:rsidRPr="00F12978" w14:paraId="686D97E7" w14:textId="77777777" w:rsidTr="00CD3F72">
        <w:trPr>
          <w:trHeight w:val="448"/>
        </w:trPr>
        <w:tc>
          <w:tcPr>
            <w:tcW w:w="2547" w:type="dxa"/>
            <w:shd w:val="clear" w:color="auto" w:fill="auto"/>
            <w:vAlign w:val="center"/>
          </w:tcPr>
          <w:p w14:paraId="60B59F6B" w14:textId="77777777" w:rsidR="001B0128" w:rsidRPr="00F12978" w:rsidRDefault="001B0128" w:rsidP="00F12978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2B1C209" w14:textId="77777777" w:rsidR="001B0128" w:rsidRPr="00F12978" w:rsidRDefault="001B0128" w:rsidP="00D11F86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F696171" w14:textId="77777777" w:rsidR="001B0128" w:rsidRPr="00F12978" w:rsidRDefault="001B0128" w:rsidP="00DC2953">
      <w:pPr>
        <w:pStyle w:val="Style33"/>
        <w:widowControl/>
        <w:ind w:firstLine="0"/>
        <w:jc w:val="both"/>
        <w:rPr>
          <w:rStyle w:val="FontStyle66"/>
          <w:sz w:val="20"/>
          <w:szCs w:val="2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6"/>
        <w:gridCol w:w="934"/>
        <w:gridCol w:w="934"/>
        <w:gridCol w:w="934"/>
        <w:gridCol w:w="934"/>
        <w:gridCol w:w="936"/>
      </w:tblGrid>
      <w:tr w:rsidR="001B0128" w:rsidRPr="00F12978" w14:paraId="35860E75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8CC14CE" w14:textId="77777777" w:rsidR="001B0128" w:rsidRPr="00F12978" w:rsidRDefault="001B0128" w:rsidP="00F12978">
            <w:pPr>
              <w:pStyle w:val="Style27"/>
              <w:widowControl/>
              <w:spacing w:line="240" w:lineRule="auto"/>
              <w:jc w:val="left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1. Standart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846D3C3" w14:textId="77777777" w:rsidR="001B0128" w:rsidRPr="00F12978" w:rsidRDefault="001B0128" w:rsidP="00F12978">
            <w:pPr>
              <w:pStyle w:val="Style18"/>
              <w:widowControl/>
              <w:jc w:val="center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5"/>
                <w:i w:val="0"/>
                <w:iCs w:val="0"/>
                <w:sz w:val="20"/>
                <w:szCs w:val="20"/>
              </w:rPr>
              <w:t xml:space="preserve">Çok </w:t>
            </w:r>
            <w:r w:rsidRPr="00F12978">
              <w:rPr>
                <w:rStyle w:val="FontStyle66"/>
                <w:sz w:val="20"/>
                <w:szCs w:val="20"/>
              </w:rPr>
              <w:t>İyi</w:t>
            </w:r>
          </w:p>
          <w:p w14:paraId="0036D123" w14:textId="77777777" w:rsidR="001B0128" w:rsidRPr="00F12978" w:rsidRDefault="001B0128" w:rsidP="00F12978">
            <w:pPr>
              <w:pStyle w:val="Style27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(5)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201D167" w14:textId="77777777" w:rsidR="001B0128" w:rsidRPr="00F12978" w:rsidRDefault="001B0128" w:rsidP="00F12978">
            <w:pPr>
              <w:pStyle w:val="Style27"/>
              <w:widowControl/>
              <w:spacing w:line="240" w:lineRule="auto"/>
              <w:ind w:left="202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İyi</w:t>
            </w:r>
          </w:p>
          <w:p w14:paraId="2ACB4446" w14:textId="77777777" w:rsidR="001B0128" w:rsidRPr="00F12978" w:rsidRDefault="001B0128" w:rsidP="00F12978">
            <w:pPr>
              <w:pStyle w:val="Style27"/>
              <w:widowControl/>
              <w:spacing w:line="240" w:lineRule="auto"/>
              <w:ind w:left="202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(4)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306E9DA" w14:textId="77777777" w:rsidR="001B0128" w:rsidRPr="00F12978" w:rsidRDefault="001B0128" w:rsidP="00F12978">
            <w:pPr>
              <w:pStyle w:val="Style27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Yeterli</w:t>
            </w:r>
          </w:p>
          <w:p w14:paraId="4B46216B" w14:textId="77777777" w:rsidR="001B0128" w:rsidRPr="00F12978" w:rsidRDefault="001B0128" w:rsidP="00F12978">
            <w:pPr>
              <w:pStyle w:val="Style27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(3)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9A01CA6" w14:textId="77777777" w:rsidR="00F12978" w:rsidRPr="00F12978" w:rsidRDefault="001B0128" w:rsidP="00F12978">
            <w:pPr>
              <w:pStyle w:val="Style27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Zayıf</w:t>
            </w:r>
          </w:p>
          <w:p w14:paraId="5C7CDBD0" w14:textId="75A58304" w:rsidR="001B0128" w:rsidRPr="00F12978" w:rsidRDefault="001B0128" w:rsidP="00F12978">
            <w:pPr>
              <w:pStyle w:val="Style27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(2)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D09A184" w14:textId="1631C8BF" w:rsidR="001B0128" w:rsidRPr="00F12978" w:rsidRDefault="001B0128" w:rsidP="00F12978">
            <w:pPr>
              <w:pStyle w:val="Style24"/>
              <w:widowControl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Çok</w:t>
            </w:r>
            <w:r w:rsidR="00F12978" w:rsidRPr="00F12978">
              <w:rPr>
                <w:rStyle w:val="FontStyle66"/>
                <w:sz w:val="20"/>
                <w:szCs w:val="20"/>
              </w:rPr>
              <w:t xml:space="preserve"> </w:t>
            </w:r>
            <w:r w:rsidRPr="00F12978">
              <w:rPr>
                <w:rStyle w:val="FontStyle66"/>
                <w:sz w:val="20"/>
                <w:szCs w:val="20"/>
              </w:rPr>
              <w:t>Zayıf (1)</w:t>
            </w:r>
          </w:p>
        </w:tc>
      </w:tr>
      <w:tr w:rsidR="001B0128" w:rsidRPr="00F12978" w14:paraId="253BCF10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57F9C" w14:textId="77777777" w:rsidR="001B0128" w:rsidRPr="00F12978" w:rsidRDefault="001B0128" w:rsidP="00F12978">
            <w:pPr>
              <w:pStyle w:val="Style47"/>
              <w:widowControl/>
              <w:rPr>
                <w:rStyle w:val="FontStyle64"/>
                <w:sz w:val="20"/>
                <w:szCs w:val="20"/>
              </w:rPr>
            </w:pPr>
            <w:r w:rsidRPr="00F12978">
              <w:rPr>
                <w:rStyle w:val="FontStyle64"/>
                <w:sz w:val="20"/>
                <w:szCs w:val="20"/>
              </w:rPr>
              <w:t>1.1. İşletme koşullarına uygun giyim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D6D18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F2170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298DB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EFB3A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08A8AD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B0128" w:rsidRPr="00F12978" w14:paraId="44F578DD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366F7" w14:textId="77777777" w:rsidR="001B0128" w:rsidRPr="00F12978" w:rsidRDefault="001B0128" w:rsidP="00F12978">
            <w:pPr>
              <w:pStyle w:val="Style47"/>
              <w:widowControl/>
              <w:rPr>
                <w:rStyle w:val="FontStyle64"/>
                <w:sz w:val="20"/>
                <w:szCs w:val="20"/>
              </w:rPr>
            </w:pPr>
            <w:r w:rsidRPr="00F12978">
              <w:rPr>
                <w:rStyle w:val="FontStyle64"/>
                <w:sz w:val="20"/>
                <w:szCs w:val="20"/>
              </w:rPr>
              <w:t>1.2. İşe devam, izin ve dinlenme konusunda kurallara uyum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1D685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F560D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52839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4F8D5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1AF353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B0128" w:rsidRPr="00F12978" w14:paraId="0D1BF302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82A9B97" w14:textId="77777777" w:rsidR="001B0128" w:rsidRPr="00F12978" w:rsidRDefault="001B0128" w:rsidP="00F12978">
            <w:pPr>
              <w:pStyle w:val="Style27"/>
              <w:widowControl/>
              <w:spacing w:line="240" w:lineRule="auto"/>
              <w:jc w:val="left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2. İletişim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9FB983" w14:textId="77777777" w:rsidR="001B0128" w:rsidRPr="00F12978" w:rsidRDefault="001B0128" w:rsidP="00D11F86">
            <w:pPr>
              <w:pStyle w:val="Style27"/>
              <w:widowControl/>
              <w:spacing w:line="240" w:lineRule="auto"/>
              <w:ind w:left="206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(5)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9C9F45" w14:textId="77777777" w:rsidR="001B0128" w:rsidRPr="00F12978" w:rsidRDefault="001B0128" w:rsidP="00D11F86">
            <w:pPr>
              <w:pStyle w:val="Style27"/>
              <w:widowControl/>
              <w:spacing w:line="240" w:lineRule="auto"/>
              <w:ind w:left="206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(4)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96FB3F" w14:textId="77777777" w:rsidR="001B0128" w:rsidRPr="00F12978" w:rsidRDefault="001B0128" w:rsidP="00D11F86">
            <w:pPr>
              <w:pStyle w:val="Style27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(3)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319048" w14:textId="77777777" w:rsidR="001B0128" w:rsidRPr="00F12978" w:rsidRDefault="001B0128" w:rsidP="00D11F86">
            <w:pPr>
              <w:pStyle w:val="Style27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(2)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78DF50" w14:textId="77777777" w:rsidR="001B0128" w:rsidRPr="00F12978" w:rsidRDefault="001B0128" w:rsidP="00D11F86">
            <w:pPr>
              <w:pStyle w:val="Style27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(1)</w:t>
            </w:r>
          </w:p>
        </w:tc>
      </w:tr>
      <w:tr w:rsidR="001B0128" w:rsidRPr="00F12978" w14:paraId="317A9F99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463945" w14:textId="77777777" w:rsidR="001B0128" w:rsidRPr="00F12978" w:rsidRDefault="001B0128" w:rsidP="00F12978">
            <w:pPr>
              <w:pStyle w:val="Style47"/>
              <w:widowControl/>
              <w:rPr>
                <w:rStyle w:val="FontStyle64"/>
                <w:sz w:val="20"/>
                <w:szCs w:val="20"/>
              </w:rPr>
            </w:pPr>
            <w:r w:rsidRPr="00F12978">
              <w:rPr>
                <w:rStyle w:val="FontStyle64"/>
                <w:sz w:val="20"/>
                <w:szCs w:val="20"/>
              </w:rPr>
              <w:t>2.1. Amirlerle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0FBF9F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6E90B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96F9E8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DE184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1738B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B0128" w:rsidRPr="00F12978" w14:paraId="7DCF103E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496D0D" w14:textId="77777777" w:rsidR="001B0128" w:rsidRPr="00F12978" w:rsidRDefault="001B0128" w:rsidP="00F12978">
            <w:pPr>
              <w:pStyle w:val="Style47"/>
              <w:widowControl/>
              <w:rPr>
                <w:rStyle w:val="FontStyle64"/>
                <w:sz w:val="20"/>
                <w:szCs w:val="20"/>
              </w:rPr>
            </w:pPr>
            <w:r w:rsidRPr="00F12978">
              <w:rPr>
                <w:rStyle w:val="FontStyle64"/>
                <w:sz w:val="20"/>
                <w:szCs w:val="20"/>
              </w:rPr>
              <w:t>2.2. İş arkadaşlarıyla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E9559A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5D287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A8039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45FC39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E9F7A9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B0128" w:rsidRPr="00F12978" w14:paraId="0407E05F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BAF127D" w14:textId="77777777" w:rsidR="001B0128" w:rsidRPr="00F12978" w:rsidRDefault="001B0128" w:rsidP="00F12978">
            <w:pPr>
              <w:pStyle w:val="Style27"/>
              <w:widowControl/>
              <w:spacing w:line="240" w:lineRule="auto"/>
              <w:jc w:val="left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3. Davranış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64F18B" w14:textId="77777777" w:rsidR="001B0128" w:rsidRPr="00F12978" w:rsidRDefault="001B0128" w:rsidP="00D11F86">
            <w:pPr>
              <w:pStyle w:val="Style27"/>
              <w:widowControl/>
              <w:spacing w:line="240" w:lineRule="auto"/>
              <w:ind w:left="206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(5)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933ACF" w14:textId="77777777" w:rsidR="001B0128" w:rsidRPr="00F12978" w:rsidRDefault="001B0128" w:rsidP="00D11F86">
            <w:pPr>
              <w:pStyle w:val="Style27"/>
              <w:widowControl/>
              <w:spacing w:line="240" w:lineRule="auto"/>
              <w:ind w:left="206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(4)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4404D2" w14:textId="77777777" w:rsidR="001B0128" w:rsidRPr="00F12978" w:rsidRDefault="001B0128" w:rsidP="00D11F86">
            <w:pPr>
              <w:pStyle w:val="Style27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(3)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79BC3C" w14:textId="77777777" w:rsidR="001B0128" w:rsidRPr="00F12978" w:rsidRDefault="001B0128" w:rsidP="00D11F86">
            <w:pPr>
              <w:pStyle w:val="Style27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(2)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3742BC" w14:textId="77777777" w:rsidR="001B0128" w:rsidRPr="00F12978" w:rsidRDefault="001B0128" w:rsidP="00D11F86">
            <w:pPr>
              <w:pStyle w:val="Style27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(1)</w:t>
            </w:r>
          </w:p>
        </w:tc>
      </w:tr>
      <w:tr w:rsidR="001B0128" w:rsidRPr="00F12978" w14:paraId="6F72FFC5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374739" w14:textId="77777777" w:rsidR="001B0128" w:rsidRPr="00F12978" w:rsidRDefault="001B0128" w:rsidP="00F12978">
            <w:pPr>
              <w:pStyle w:val="Style47"/>
              <w:widowControl/>
              <w:rPr>
                <w:rStyle w:val="FontStyle64"/>
                <w:sz w:val="20"/>
                <w:szCs w:val="20"/>
              </w:rPr>
            </w:pPr>
            <w:r w:rsidRPr="00F12978">
              <w:rPr>
                <w:rStyle w:val="FontStyle64"/>
                <w:sz w:val="20"/>
                <w:szCs w:val="20"/>
              </w:rPr>
              <w:t>3.1. Mesleki ekipmanları kullanma becerisi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41DB7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E4BE4F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65CBD2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48F928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B1A0C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B0128" w:rsidRPr="00F12978" w14:paraId="37FB5210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CB185C" w14:textId="77777777" w:rsidR="001B0128" w:rsidRPr="00F12978" w:rsidRDefault="001B0128" w:rsidP="00F12978">
            <w:pPr>
              <w:pStyle w:val="Style47"/>
              <w:widowControl/>
              <w:rPr>
                <w:rStyle w:val="FontStyle64"/>
                <w:sz w:val="20"/>
                <w:szCs w:val="20"/>
              </w:rPr>
            </w:pPr>
            <w:r w:rsidRPr="00F12978">
              <w:rPr>
                <w:rStyle w:val="FontStyle64"/>
                <w:sz w:val="20"/>
                <w:szCs w:val="20"/>
              </w:rPr>
              <w:t>3.2. Takım çalışmasına yatkınlığı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25B8F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F6A7F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55331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55C76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58F6A7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B0128" w:rsidRPr="00F12978" w14:paraId="13D498E0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81125" w14:textId="77777777" w:rsidR="001B0128" w:rsidRPr="00F12978" w:rsidRDefault="001B0128" w:rsidP="00F12978">
            <w:pPr>
              <w:pStyle w:val="Style47"/>
              <w:widowControl/>
              <w:rPr>
                <w:rStyle w:val="FontStyle64"/>
                <w:sz w:val="20"/>
                <w:szCs w:val="20"/>
              </w:rPr>
            </w:pPr>
            <w:r w:rsidRPr="00F12978">
              <w:rPr>
                <w:rStyle w:val="FontStyle64"/>
                <w:sz w:val="20"/>
                <w:szCs w:val="20"/>
              </w:rPr>
              <w:t>3.3. Verilen görev ve talimatları yerine getirme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69068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DEC910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43823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A81F1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7AB54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B0128" w:rsidRPr="00F12978" w14:paraId="1F4AA5BD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F982C5" w14:textId="77777777" w:rsidR="001B0128" w:rsidRPr="00F12978" w:rsidRDefault="001B0128" w:rsidP="00F12978">
            <w:pPr>
              <w:pStyle w:val="Style47"/>
              <w:widowControl/>
              <w:rPr>
                <w:rStyle w:val="FontStyle64"/>
                <w:sz w:val="20"/>
                <w:szCs w:val="20"/>
              </w:rPr>
            </w:pPr>
            <w:r w:rsidRPr="00F12978">
              <w:rPr>
                <w:rStyle w:val="FontStyle64"/>
                <w:sz w:val="20"/>
                <w:szCs w:val="20"/>
              </w:rPr>
              <w:t>3.4. İş sağlığı ve güvenliği ile ilgili kurallara uyma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A9EA6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453367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1BBE1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168D3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F4870" w14:textId="77777777" w:rsidR="001B0128" w:rsidRPr="00F12978" w:rsidRDefault="001B0128" w:rsidP="00D11F86">
            <w:pPr>
              <w:pStyle w:val="Style2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B0128" w:rsidRPr="00F12978" w14:paraId="5BBF238E" w14:textId="77777777" w:rsidTr="00612766">
        <w:trPr>
          <w:trHeight w:val="1304"/>
          <w:jc w:val="center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50E38" w14:textId="77777777" w:rsidR="001B0128" w:rsidRPr="00F12978" w:rsidRDefault="001B0128" w:rsidP="00346DCD">
            <w:pPr>
              <w:pStyle w:val="Style27"/>
              <w:widowControl/>
              <w:spacing w:before="120" w:line="240" w:lineRule="auto"/>
              <w:jc w:val="left"/>
              <w:rPr>
                <w:rStyle w:val="FontStyle66"/>
                <w:sz w:val="20"/>
                <w:szCs w:val="20"/>
              </w:rPr>
            </w:pPr>
            <w:r w:rsidRPr="00F12978">
              <w:rPr>
                <w:rStyle w:val="FontStyle66"/>
                <w:sz w:val="20"/>
                <w:szCs w:val="20"/>
              </w:rPr>
              <w:t>Denetçi Öğretim Elemanının düşünce ve önerileri</w:t>
            </w:r>
          </w:p>
        </w:tc>
      </w:tr>
    </w:tbl>
    <w:p w14:paraId="4EC3D4AE" w14:textId="77777777" w:rsidR="001B0128" w:rsidRPr="00F12978" w:rsidRDefault="001B0128" w:rsidP="00D8465A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Ak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1B0128" w:rsidRPr="00F12978" w14:paraId="6B01CA3C" w14:textId="77777777" w:rsidTr="00D11F86">
        <w:tc>
          <w:tcPr>
            <w:tcW w:w="3679" w:type="dxa"/>
          </w:tcPr>
          <w:p w14:paraId="49C2E5BC" w14:textId="509CDC5D" w:rsidR="00D8465A" w:rsidRPr="00F12978" w:rsidRDefault="001B0128" w:rsidP="00D8465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r w:rsidR="00E137F7" w:rsidRPr="00F129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/…. / 20</w:t>
            </w:r>
            <w:r w:rsidR="00F12978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14:paraId="54F444EC" w14:textId="77777777" w:rsidR="00D8465A" w:rsidRPr="00F12978" w:rsidRDefault="00D8465A" w:rsidP="00167831">
            <w:pPr>
              <w:pStyle w:val="AralkYok"/>
              <w:ind w:left="889" w:hanging="8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24296E47" w14:textId="77777777" w:rsidR="00346DCD" w:rsidRPr="00346DCD" w:rsidRDefault="00D8465A" w:rsidP="00167831">
            <w:pPr>
              <w:pStyle w:val="AralkYok"/>
              <w:ind w:left="889" w:hanging="889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F129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346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46DCD" w:rsidRPr="00346DC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eastAsia="tr-TR"/>
              </w:rPr>
              <w:t>Sorumlu Öğretim Elemanı</w:t>
            </w:r>
          </w:p>
          <w:p w14:paraId="3A04F397" w14:textId="71697179" w:rsidR="001B0128" w:rsidRPr="00F12978" w:rsidRDefault="00346DCD" w:rsidP="00167831">
            <w:pPr>
              <w:pStyle w:val="AralkYok"/>
              <w:ind w:left="889" w:hanging="889"/>
              <w:rPr>
                <w:rFonts w:ascii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eastAsia="tr-TR"/>
              </w:rPr>
              <w:t xml:space="preserve">                             </w:t>
            </w:r>
            <w:r w:rsidR="001B0128" w:rsidRPr="00346DC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</w:tbl>
    <w:p w14:paraId="3EB84C98" w14:textId="77777777" w:rsidR="001B0128" w:rsidRPr="00F12978" w:rsidRDefault="001B0128" w:rsidP="00D8465A">
      <w:pPr>
        <w:pStyle w:val="Style33"/>
        <w:widowControl/>
        <w:ind w:firstLine="0"/>
        <w:jc w:val="both"/>
        <w:rPr>
          <w:rStyle w:val="FontStyle66"/>
          <w:sz w:val="20"/>
          <w:szCs w:val="20"/>
        </w:rPr>
      </w:pPr>
    </w:p>
    <w:sectPr w:rsidR="001B0128" w:rsidRPr="00F12978" w:rsidSect="00E54236">
      <w:headerReference w:type="default" r:id="rId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2F39" w14:textId="77777777" w:rsidR="003423E2" w:rsidRDefault="003423E2" w:rsidP="00984E0A">
      <w:r>
        <w:separator/>
      </w:r>
    </w:p>
  </w:endnote>
  <w:endnote w:type="continuationSeparator" w:id="0">
    <w:p w14:paraId="52630AB1" w14:textId="77777777" w:rsidR="003423E2" w:rsidRDefault="003423E2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94D8" w14:textId="77777777" w:rsidR="003423E2" w:rsidRDefault="003423E2" w:rsidP="00984E0A">
      <w:r>
        <w:separator/>
      </w:r>
    </w:p>
  </w:footnote>
  <w:footnote w:type="continuationSeparator" w:id="0">
    <w:p w14:paraId="6261BA0F" w14:textId="77777777" w:rsidR="003423E2" w:rsidRDefault="003423E2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5"/>
      <w:gridCol w:w="6233"/>
      <w:gridCol w:w="1700"/>
    </w:tblGrid>
    <w:tr w:rsidR="00240C55" w:rsidRPr="00E54236" w14:paraId="4DDE5BEB" w14:textId="77777777" w:rsidTr="009B496D">
      <w:trPr>
        <w:trHeight w:val="1485"/>
      </w:trPr>
      <w:tc>
        <w:tcPr>
          <w:tcW w:w="880" w:type="pct"/>
          <w:shd w:val="clear" w:color="auto" w:fill="auto"/>
          <w:vAlign w:val="center"/>
          <w:hideMark/>
        </w:tcPr>
        <w:p w14:paraId="344348DB" w14:textId="77777777" w:rsidR="00240C55" w:rsidRPr="00E54236" w:rsidRDefault="00240C55" w:rsidP="00240C55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667913EB" wp14:editId="4DFE1E7F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pct"/>
          <w:shd w:val="clear" w:color="auto" w:fill="auto"/>
          <w:vAlign w:val="center"/>
          <w:hideMark/>
        </w:tcPr>
        <w:p w14:paraId="144ECCE2" w14:textId="77777777" w:rsidR="00240C55" w:rsidRPr="00E54236" w:rsidRDefault="00240C55" w:rsidP="00240C55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2E16C3FB" w14:textId="77777777" w:rsidR="00240C55" w:rsidRPr="00E54236" w:rsidRDefault="00240C55" w:rsidP="00240C55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3A6951C5" w14:textId="77777777" w:rsidR="00240C55" w:rsidRPr="00E54236" w:rsidRDefault="00240C55" w:rsidP="00240C55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7572C762" w14:textId="77777777" w:rsidR="00240C55" w:rsidRPr="00E54236" w:rsidRDefault="00240C55" w:rsidP="00240C55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4F57EC1E" w14:textId="20A19811" w:rsidR="00240C55" w:rsidRPr="008A2851" w:rsidRDefault="00240C55" w:rsidP="00240C55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Aday Tekniker Denetleme</w:t>
          </w:r>
          <w:r>
            <w:rPr>
              <w:rFonts w:ascii="Arial" w:eastAsia="Cambria" w:hAnsi="Arial" w:cs="Arial"/>
              <w:sz w:val="22"/>
              <w:szCs w:val="22"/>
            </w:rPr>
            <w:t xml:space="preserve"> Formu</w:t>
          </w:r>
        </w:p>
      </w:tc>
      <w:tc>
        <w:tcPr>
          <w:tcW w:w="883" w:type="pct"/>
          <w:shd w:val="clear" w:color="auto" w:fill="auto"/>
          <w:vAlign w:val="center"/>
        </w:tcPr>
        <w:p w14:paraId="7B0A1BED" w14:textId="77777777" w:rsidR="00240C55" w:rsidRPr="00E54236" w:rsidRDefault="00240C55" w:rsidP="00240C55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8E4DF35" wp14:editId="6F53AB66">
                <wp:extent cx="838200" cy="838200"/>
                <wp:effectExtent l="0" t="0" r="0" b="0"/>
                <wp:docPr id="6150075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78AFC6" w14:textId="77777777" w:rsidR="00984E0A" w:rsidRDefault="0098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187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QUAZp4AuCwAAAA="/>
  </w:docVars>
  <w:rsids>
    <w:rsidRoot w:val="001118F7"/>
    <w:rsid w:val="000129F0"/>
    <w:rsid w:val="000249D8"/>
    <w:rsid w:val="000D0058"/>
    <w:rsid w:val="000F44E5"/>
    <w:rsid w:val="001118F7"/>
    <w:rsid w:val="00162EE3"/>
    <w:rsid w:val="00167831"/>
    <w:rsid w:val="001848CF"/>
    <w:rsid w:val="001B0128"/>
    <w:rsid w:val="001D7AFF"/>
    <w:rsid w:val="001F21E3"/>
    <w:rsid w:val="00203838"/>
    <w:rsid w:val="00213466"/>
    <w:rsid w:val="00232342"/>
    <w:rsid w:val="00232F42"/>
    <w:rsid w:val="00240C55"/>
    <w:rsid w:val="002602CF"/>
    <w:rsid w:val="00263398"/>
    <w:rsid w:val="00291BB0"/>
    <w:rsid w:val="002B6E61"/>
    <w:rsid w:val="002C2525"/>
    <w:rsid w:val="003423E2"/>
    <w:rsid w:val="00346DCD"/>
    <w:rsid w:val="003B0221"/>
    <w:rsid w:val="003B6119"/>
    <w:rsid w:val="003F56A9"/>
    <w:rsid w:val="004043BA"/>
    <w:rsid w:val="004B37F7"/>
    <w:rsid w:val="004C2906"/>
    <w:rsid w:val="004E4BBE"/>
    <w:rsid w:val="004E76C7"/>
    <w:rsid w:val="005520C2"/>
    <w:rsid w:val="00557257"/>
    <w:rsid w:val="005617C7"/>
    <w:rsid w:val="00612766"/>
    <w:rsid w:val="00680B10"/>
    <w:rsid w:val="006C3B20"/>
    <w:rsid w:val="007050A8"/>
    <w:rsid w:val="00706F76"/>
    <w:rsid w:val="00707E01"/>
    <w:rsid w:val="007154BD"/>
    <w:rsid w:val="0077468F"/>
    <w:rsid w:val="00774886"/>
    <w:rsid w:val="00774B35"/>
    <w:rsid w:val="007753D3"/>
    <w:rsid w:val="00795EDF"/>
    <w:rsid w:val="00797827"/>
    <w:rsid w:val="007D039B"/>
    <w:rsid w:val="007D4EFD"/>
    <w:rsid w:val="007E3D15"/>
    <w:rsid w:val="007E6B52"/>
    <w:rsid w:val="00827987"/>
    <w:rsid w:val="00842AC2"/>
    <w:rsid w:val="00873B72"/>
    <w:rsid w:val="00897899"/>
    <w:rsid w:val="008A2851"/>
    <w:rsid w:val="008C672A"/>
    <w:rsid w:val="008E4311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67088"/>
    <w:rsid w:val="00B7439F"/>
    <w:rsid w:val="00BA21E9"/>
    <w:rsid w:val="00BB2AAC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CD3F72"/>
    <w:rsid w:val="00D557C8"/>
    <w:rsid w:val="00D72A9E"/>
    <w:rsid w:val="00D8465A"/>
    <w:rsid w:val="00DA7765"/>
    <w:rsid w:val="00DB1262"/>
    <w:rsid w:val="00DB605A"/>
    <w:rsid w:val="00DB775B"/>
    <w:rsid w:val="00DC2953"/>
    <w:rsid w:val="00E13421"/>
    <w:rsid w:val="00E137F7"/>
    <w:rsid w:val="00E246B6"/>
    <w:rsid w:val="00E267E2"/>
    <w:rsid w:val="00E5050B"/>
    <w:rsid w:val="00E54236"/>
    <w:rsid w:val="00EA399B"/>
    <w:rsid w:val="00F12978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07C6CF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table" w:customStyle="1" w:styleId="TableGrid1">
    <w:name w:val="Table Grid1"/>
    <w:basedOn w:val="NormalTablo"/>
    <w:next w:val="TabloKlavuzu"/>
    <w:uiPriority w:val="59"/>
    <w:rsid w:val="00DC2953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6">
    <w:name w:val="Font Style66"/>
    <w:basedOn w:val="VarsaylanParagrafYazTipi"/>
    <w:uiPriority w:val="99"/>
    <w:rsid w:val="00DC295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Normal"/>
    <w:uiPriority w:val="99"/>
    <w:rsid w:val="00DC2953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character" w:customStyle="1" w:styleId="FontStyle65">
    <w:name w:val="Font Style65"/>
    <w:basedOn w:val="VarsaylanParagrafYazTipi"/>
    <w:uiPriority w:val="99"/>
    <w:rsid w:val="00BB2AA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BB2AAC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Normal"/>
    <w:uiPriority w:val="99"/>
    <w:rsid w:val="00BB2AAC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BB2AAC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BB2AAC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BB2AAC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BB2AAC"/>
    <w:pPr>
      <w:widowControl w:val="0"/>
      <w:suppressAutoHyphens/>
    </w:pPr>
    <w:rPr>
      <w:rFonts w:eastAsia="Droid Sans Fallback"/>
    </w:rPr>
  </w:style>
  <w:style w:type="paragraph" w:styleId="AralkYok">
    <w:name w:val="No Spacing"/>
    <w:link w:val="AralkYokChar"/>
    <w:uiPriority w:val="1"/>
    <w:qFormat/>
    <w:rsid w:val="001B012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B012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1B01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semiHidden/>
    <w:unhideWhenUsed/>
    <w:rsid w:val="00E137F7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137F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137F7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137F7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13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11</cp:revision>
  <cp:lastPrinted>2014-09-18T11:42:00Z</cp:lastPrinted>
  <dcterms:created xsi:type="dcterms:W3CDTF">2023-11-07T08:44:00Z</dcterms:created>
  <dcterms:modified xsi:type="dcterms:W3CDTF">2023-12-13T10:51:00Z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</Properties>
</file>